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20" w:rsidRPr="009677BF" w:rsidRDefault="00820120" w:rsidP="00820120">
      <w:pPr>
        <w:rPr>
          <w:rFonts w:hint="eastAsia"/>
          <w:sz w:val="28"/>
          <w:szCs w:val="28"/>
        </w:rPr>
      </w:pPr>
      <w:r w:rsidRPr="009677B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</w:p>
    <w:p w:rsidR="00820120" w:rsidRPr="009677BF" w:rsidRDefault="00820120" w:rsidP="00820120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bookmarkStart w:id="0" w:name="_GoBack"/>
      <w:r w:rsidRPr="009677BF">
        <w:rPr>
          <w:rFonts w:hint="eastAsia"/>
          <w:b/>
          <w:sz w:val="32"/>
          <w:szCs w:val="32"/>
        </w:rPr>
        <w:t>职业技能鉴定（中级工）成绩不合格学生名单汇总表</w:t>
      </w:r>
    </w:p>
    <w:bookmarkEnd w:id="0"/>
    <w:p w:rsidR="00820120" w:rsidRPr="009677BF" w:rsidRDefault="00820120" w:rsidP="00820120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9677BF"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463"/>
        <w:gridCol w:w="1519"/>
        <w:gridCol w:w="3589"/>
      </w:tblGrid>
      <w:tr w:rsidR="00820120" w:rsidRPr="009677BF" w:rsidTr="00737979">
        <w:trPr>
          <w:trHeight w:val="84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考核工种</w:t>
            </w: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677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不合格学生名单</w:t>
            </w:r>
          </w:p>
        </w:tc>
      </w:tr>
      <w:tr w:rsidR="00820120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20120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20120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20120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20120" w:rsidRPr="009677BF" w:rsidTr="00737979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shd w:val="clear" w:color="auto" w:fill="auto"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20120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0120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0120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0120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0120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820120" w:rsidRPr="009677BF" w:rsidTr="00737979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820120" w:rsidRPr="009677BF" w:rsidRDefault="00820120" w:rsidP="007379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820120" w:rsidRPr="009677BF" w:rsidRDefault="00820120" w:rsidP="00820120">
      <w:pPr>
        <w:rPr>
          <w:sz w:val="30"/>
          <w:szCs w:val="30"/>
        </w:rPr>
      </w:pPr>
      <w:r w:rsidRPr="009677BF">
        <w:rPr>
          <w:rFonts w:hint="eastAsia"/>
          <w:sz w:val="30"/>
          <w:szCs w:val="30"/>
        </w:rPr>
        <w:t>制表人：</w:t>
      </w:r>
      <w:r w:rsidRPr="009677BF">
        <w:rPr>
          <w:rFonts w:hint="eastAsia"/>
          <w:sz w:val="30"/>
          <w:szCs w:val="30"/>
        </w:rPr>
        <w:t xml:space="preserve">                        </w:t>
      </w:r>
      <w:r w:rsidRPr="009677BF">
        <w:rPr>
          <w:rFonts w:hint="eastAsia"/>
          <w:sz w:val="30"/>
          <w:szCs w:val="30"/>
        </w:rPr>
        <w:t>部门负责人（签字）：</w:t>
      </w:r>
    </w:p>
    <w:p w:rsidR="00327237" w:rsidRPr="00820120" w:rsidRDefault="00820120"/>
    <w:sectPr w:rsidR="00327237" w:rsidRPr="0082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0"/>
    <w:rsid w:val="002A3755"/>
    <w:rsid w:val="00820120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8059A-E8BE-4E23-9823-A29ACA5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2022-04-16T10:55:00Z</dcterms:created>
  <dcterms:modified xsi:type="dcterms:W3CDTF">2022-04-16T10:56:00Z</dcterms:modified>
</cp:coreProperties>
</file>