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32" w:rsidRDefault="00E54A5E">
      <w:pPr>
        <w:spacing w:line="560" w:lineRule="exact"/>
        <w:rPr>
          <w:rFonts w:ascii="黑体" w:eastAsia="黑体" w:hAnsi="黑体" w:cstheme="minorEastAsia"/>
          <w:color w:val="222222"/>
          <w:sz w:val="32"/>
          <w:szCs w:val="32"/>
        </w:rPr>
      </w:pPr>
      <w:r>
        <w:rPr>
          <w:rFonts w:ascii="黑体" w:eastAsia="黑体" w:hAnsi="黑体" w:cstheme="minorEastAsia" w:hint="eastAsia"/>
          <w:color w:val="222222"/>
          <w:sz w:val="32"/>
          <w:szCs w:val="32"/>
        </w:rPr>
        <w:t>附件3</w:t>
      </w:r>
    </w:p>
    <w:p w:rsidR="008B4F32" w:rsidRDefault="008B4F32">
      <w:pPr>
        <w:spacing w:line="560" w:lineRule="exact"/>
        <w:ind w:firstLineChars="200" w:firstLine="640"/>
        <w:rPr>
          <w:rFonts w:ascii="仿宋" w:eastAsia="仿宋" w:hAnsi="仿宋" w:cs="黑体"/>
          <w:bCs/>
          <w:color w:val="000000"/>
          <w:sz w:val="32"/>
          <w:szCs w:val="32"/>
        </w:rPr>
      </w:pPr>
    </w:p>
    <w:p w:rsidR="008B4F32" w:rsidRPr="00590CA1" w:rsidRDefault="00E54A5E" w:rsidP="00590CA1">
      <w:pPr>
        <w:spacing w:line="560" w:lineRule="exact"/>
        <w:jc w:val="center"/>
        <w:rPr>
          <w:rFonts w:ascii="方正小标宋简体" w:eastAsia="方正小标宋简体" w:hAnsi="仿宋" w:cs="黑体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黑体" w:hint="eastAsia"/>
          <w:bCs/>
          <w:color w:val="000000"/>
          <w:sz w:val="44"/>
          <w:szCs w:val="44"/>
        </w:rPr>
        <w:t>课程思政教学案例概述（格式）</w:t>
      </w:r>
    </w:p>
    <w:p w:rsidR="008B4F32" w:rsidRDefault="008B4F32">
      <w:pPr>
        <w:spacing w:line="560" w:lineRule="exact"/>
        <w:ind w:firstLineChars="200" w:firstLine="643"/>
        <w:jc w:val="center"/>
        <w:rPr>
          <w:rFonts w:ascii="仿宋" w:eastAsia="仿宋" w:hAnsi="仿宋" w:cs="黑体"/>
          <w:b/>
          <w:color w:val="000000"/>
          <w:sz w:val="32"/>
          <w:szCs w:val="32"/>
        </w:rPr>
      </w:pPr>
    </w:p>
    <w:p w:rsidR="008B4F32" w:rsidRDefault="00E54A5E">
      <w:pPr>
        <w:spacing w:line="560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一、案例名称</w:t>
      </w:r>
    </w:p>
    <w:p w:rsidR="008B4F32" w:rsidRDefault="00E54A5E">
      <w:pPr>
        <w:spacing w:line="560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二、案例基本情况</w:t>
      </w:r>
    </w:p>
    <w:p w:rsidR="008B4F32" w:rsidRDefault="00E54A5E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1.案例主题</w:t>
      </w:r>
    </w:p>
    <w:p w:rsidR="008B4F32" w:rsidRDefault="00E54A5E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2.结合章节</w:t>
      </w:r>
    </w:p>
    <w:p w:rsidR="008B4F32" w:rsidRDefault="00E54A5E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3.教学目标</w:t>
      </w:r>
    </w:p>
    <w:p w:rsidR="008B4F32" w:rsidRDefault="00E54A5E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4.案例意义</w:t>
      </w:r>
    </w:p>
    <w:p w:rsidR="008B4F32" w:rsidRDefault="00E54A5E">
      <w:pPr>
        <w:spacing w:line="560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三、案例解析</w:t>
      </w:r>
    </w:p>
    <w:p w:rsidR="008B4F32" w:rsidRDefault="00E54A5E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1.教学思路</w:t>
      </w:r>
    </w:p>
    <w:p w:rsidR="008B4F32" w:rsidRDefault="00E54A5E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2.教学设计与实施</w:t>
      </w:r>
    </w:p>
    <w:p w:rsidR="008B4F32" w:rsidRDefault="00E54A5E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3.教学效果及评价</w:t>
      </w:r>
    </w:p>
    <w:p w:rsidR="008B4F32" w:rsidRDefault="00E54A5E">
      <w:pPr>
        <w:spacing w:line="560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 xml:space="preserve">四、案例反思 </w:t>
      </w:r>
    </w:p>
    <w:p w:rsidR="008B4F32" w:rsidRDefault="00E54A5E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1.创新点</w:t>
      </w:r>
    </w:p>
    <w:p w:rsidR="008B4F32" w:rsidRDefault="00E54A5E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2.改进措施</w:t>
      </w:r>
    </w:p>
    <w:p w:rsidR="008B4F32" w:rsidRDefault="00E54A5E">
      <w:pPr>
        <w:spacing w:line="560" w:lineRule="exact"/>
        <w:ind w:firstLineChars="200" w:firstLine="640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五、案例支撑</w:t>
      </w:r>
    </w:p>
    <w:p w:rsidR="008B4F32" w:rsidRDefault="00E54A5E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1.授课教师（团队）情况</w:t>
      </w:r>
    </w:p>
    <w:p w:rsidR="008B4F32" w:rsidRDefault="00E54A5E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2.教务系统截图</w:t>
      </w:r>
      <w:r w:rsidR="002403C9">
        <w:rPr>
          <w:rFonts w:ascii="仿宋" w:eastAsia="仿宋" w:hAnsi="仿宋" w:cs="仿宋" w:hint="eastAsia"/>
          <w:bCs/>
          <w:color w:val="000000"/>
          <w:sz w:val="32"/>
          <w:szCs w:val="32"/>
        </w:rPr>
        <w:t>（证明教学案例经过实际教学</w:t>
      </w:r>
      <w:bookmarkStart w:id="0" w:name="_GoBack"/>
      <w:bookmarkEnd w:id="0"/>
      <w:r w:rsidR="002403C9">
        <w:rPr>
          <w:rFonts w:ascii="仿宋" w:eastAsia="仿宋" w:hAnsi="仿宋" w:cs="仿宋" w:hint="eastAsia"/>
          <w:bCs/>
          <w:color w:val="000000"/>
          <w:sz w:val="32"/>
          <w:szCs w:val="32"/>
        </w:rPr>
        <w:t>）</w:t>
      </w:r>
    </w:p>
    <w:p w:rsidR="008B4F32" w:rsidRDefault="008B4F32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</w:p>
    <w:p w:rsidR="008B4F32" w:rsidRDefault="00E54A5E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要求：标题字体为宋体二号字加粗，正文字体为仿宋体三号字，行距固定值28磅，字数不超过3000字。</w:t>
      </w:r>
    </w:p>
    <w:sectPr w:rsidR="008B4F3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2A1" w:rsidRDefault="007712A1">
      <w:r>
        <w:separator/>
      </w:r>
    </w:p>
  </w:endnote>
  <w:endnote w:type="continuationSeparator" w:id="0">
    <w:p w:rsidR="007712A1" w:rsidRDefault="0077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6293136"/>
    </w:sdtPr>
    <w:sdtEndPr>
      <w:rPr>
        <w:sz w:val="21"/>
        <w:szCs w:val="21"/>
      </w:rPr>
    </w:sdtEndPr>
    <w:sdtContent>
      <w:p w:rsidR="008B4F32" w:rsidRDefault="00E54A5E">
        <w:pPr>
          <w:pStyle w:val="a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7712A1" w:rsidRPr="007712A1">
          <w:rPr>
            <w:noProof/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2A1" w:rsidRDefault="007712A1">
      <w:r>
        <w:separator/>
      </w:r>
    </w:p>
  </w:footnote>
  <w:footnote w:type="continuationSeparator" w:id="0">
    <w:p w:rsidR="007712A1" w:rsidRDefault="00771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07E4A"/>
    <w:rsid w:val="0001060C"/>
    <w:rsid w:val="00014EA2"/>
    <w:rsid w:val="00122549"/>
    <w:rsid w:val="001F7A37"/>
    <w:rsid w:val="002403C9"/>
    <w:rsid w:val="00264FFF"/>
    <w:rsid w:val="00271D51"/>
    <w:rsid w:val="002B275F"/>
    <w:rsid w:val="00326CBA"/>
    <w:rsid w:val="00387FED"/>
    <w:rsid w:val="0040274B"/>
    <w:rsid w:val="00507E62"/>
    <w:rsid w:val="00590CA1"/>
    <w:rsid w:val="005E2550"/>
    <w:rsid w:val="00743054"/>
    <w:rsid w:val="007712A1"/>
    <w:rsid w:val="007A0425"/>
    <w:rsid w:val="007A6E89"/>
    <w:rsid w:val="007B1025"/>
    <w:rsid w:val="007D5178"/>
    <w:rsid w:val="00804397"/>
    <w:rsid w:val="00811878"/>
    <w:rsid w:val="008B4F32"/>
    <w:rsid w:val="008C036F"/>
    <w:rsid w:val="008C5D00"/>
    <w:rsid w:val="008C6A4B"/>
    <w:rsid w:val="00B66E96"/>
    <w:rsid w:val="00D43492"/>
    <w:rsid w:val="00DD2584"/>
    <w:rsid w:val="00E54A5E"/>
    <w:rsid w:val="00E57DBC"/>
    <w:rsid w:val="00E60EF9"/>
    <w:rsid w:val="06707E4A"/>
    <w:rsid w:val="3AD9495F"/>
    <w:rsid w:val="3FFA0F21"/>
    <w:rsid w:val="5F7D1E68"/>
    <w:rsid w:val="77A93516"/>
    <w:rsid w:val="7A52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2403C9"/>
    <w:rPr>
      <w:sz w:val="18"/>
      <w:szCs w:val="18"/>
    </w:rPr>
  </w:style>
  <w:style w:type="character" w:customStyle="1" w:styleId="Char1">
    <w:name w:val="批注框文本 Char"/>
    <w:basedOn w:val="a0"/>
    <w:link w:val="a7"/>
    <w:rsid w:val="002403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2403C9"/>
    <w:rPr>
      <w:sz w:val="18"/>
      <w:szCs w:val="18"/>
    </w:rPr>
  </w:style>
  <w:style w:type="character" w:customStyle="1" w:styleId="Char1">
    <w:name w:val="批注框文本 Char"/>
    <w:basedOn w:val="a0"/>
    <w:link w:val="a7"/>
    <w:rsid w:val="002403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竹林先生</cp:lastModifiedBy>
  <cp:revision>19</cp:revision>
  <cp:lastPrinted>2021-09-02T04:07:00Z</cp:lastPrinted>
  <dcterms:created xsi:type="dcterms:W3CDTF">2020-03-11T13:24:00Z</dcterms:created>
  <dcterms:modified xsi:type="dcterms:W3CDTF">2021-09-16T07:34:00Z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9CE47FB47CE248739CD03E96D336D1DB</vt:lpwstr>
  </property>
</Properties>
</file>